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EC4B9D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EC4B9D">
        <w:t>21</w:t>
      </w:r>
      <w:r w:rsidRPr="001A4C5D">
        <w:t xml:space="preserve"> </w:t>
      </w:r>
      <w:r>
        <w:t>сентября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DB3010" w:rsidRDefault="00EC4B9D" w:rsidP="00DB3010">
      <w:pPr>
        <w:pStyle w:val="a9"/>
        <w:ind w:left="0" w:firstLine="851"/>
        <w:jc w:val="both"/>
      </w:pPr>
      <w:r>
        <w:rPr>
          <w:color w:val="000000"/>
        </w:rPr>
        <w:t>1</w:t>
      </w:r>
      <w:r w:rsidR="00DB3010">
        <w:rPr>
          <w:color w:val="000000"/>
        </w:rPr>
        <w:t>.З</w:t>
      </w:r>
      <w:r w:rsidR="00DB3010" w:rsidRPr="00216732">
        <w:rPr>
          <w:color w:val="000000"/>
        </w:rPr>
        <w:t xml:space="preserve">ачислить с </w:t>
      </w:r>
      <w:r>
        <w:rPr>
          <w:color w:val="000000"/>
        </w:rPr>
        <w:t>21</w:t>
      </w:r>
      <w:r w:rsidR="00DB3010" w:rsidRPr="00216732">
        <w:rPr>
          <w:color w:val="000000"/>
        </w:rPr>
        <w:t xml:space="preserve"> сентября 20</w:t>
      </w:r>
      <w:r w:rsidR="00DB3010">
        <w:rPr>
          <w:color w:val="000000"/>
        </w:rPr>
        <w:t>20</w:t>
      </w:r>
      <w:r w:rsidR="00DB3010" w:rsidRPr="00216732">
        <w:rPr>
          <w:color w:val="000000"/>
        </w:rPr>
        <w:t xml:space="preserve"> года на первый курс очной формы обучения</w:t>
      </w:r>
      <w:r w:rsidR="00DB3010">
        <w:rPr>
          <w:color w:val="000000"/>
        </w:rPr>
        <w:t>,</w:t>
      </w:r>
      <w:r w:rsidR="00DB3010" w:rsidRPr="00216732">
        <w:rPr>
          <w:color w:val="000000"/>
        </w:rPr>
        <w:t xml:space="preserve"> на базе основного общего образования</w:t>
      </w:r>
      <w:r w:rsidR="00DB3010">
        <w:rPr>
          <w:color w:val="000000"/>
        </w:rPr>
        <w:t>,</w:t>
      </w:r>
      <w:r w:rsidR="00DB3010" w:rsidRPr="00216732">
        <w:rPr>
          <w:color w:val="000000"/>
        </w:rPr>
        <w:t xml:space="preserve"> для получения среднего профессионального образования по программе подготовки специалистов среднего звена специальности </w:t>
      </w:r>
      <w:r w:rsidR="00DB3010" w:rsidRPr="00854B54">
        <w:t xml:space="preserve">23.02.03 «Техническое обслуживание и ремонт автомобильного транспорта», срок обучения 3 года 10 месяцев в  </w:t>
      </w:r>
      <w:r w:rsidR="00DB3010">
        <w:t>группу ТО-20/1:</w:t>
      </w:r>
      <w:r w:rsidR="00DB3010" w:rsidRPr="00854B5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DB3010" w:rsidRPr="00342051" w:rsidTr="008712C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B3010" w:rsidRPr="00342051" w:rsidTr="008712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342051" w:rsidRDefault="00EC4B9D" w:rsidP="008712C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Кобилов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Шодовар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Шухратович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010" w:rsidRPr="00342051" w:rsidRDefault="00DB3010" w:rsidP="00EC4B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</w:t>
            </w:r>
            <w:r w:rsidR="00EC4B9D">
              <w:rPr>
                <w:color w:val="000000"/>
                <w:lang w:eastAsia="en-US"/>
              </w:rPr>
              <w:t>4</w:t>
            </w:r>
          </w:p>
        </w:tc>
      </w:tr>
    </w:tbl>
    <w:p w:rsidR="00853391" w:rsidRPr="0086134B" w:rsidRDefault="00DB3010" w:rsidP="00DB3010">
      <w:pPr>
        <w:pStyle w:val="a9"/>
        <w:shd w:val="clear" w:color="auto" w:fill="FFFFFF"/>
        <w:tabs>
          <w:tab w:val="left" w:pos="951"/>
        </w:tabs>
        <w:autoSpaceDE w:val="0"/>
        <w:autoSpaceDN w:val="0"/>
        <w:adjustRightInd w:val="0"/>
        <w:ind w:left="0"/>
        <w:jc w:val="both"/>
        <w:rPr>
          <w:iCs/>
        </w:rPr>
      </w:pPr>
      <w:r>
        <w:rPr>
          <w:color w:val="000000"/>
        </w:rPr>
        <w:t xml:space="preserve">             </w:t>
      </w:r>
      <w:r w:rsidR="00EC4B9D">
        <w:rPr>
          <w:color w:val="000000"/>
        </w:rPr>
        <w:t>2</w:t>
      </w:r>
      <w:r w:rsidR="00853391" w:rsidRPr="0086134B">
        <w:rPr>
          <w:color w:val="000000"/>
        </w:rPr>
        <w:t>.Зачислить с</w:t>
      </w:r>
      <w:r w:rsidR="00EC4B9D">
        <w:rPr>
          <w:color w:val="000000"/>
        </w:rPr>
        <w:t>21</w:t>
      </w:r>
      <w:r w:rsidR="00853391" w:rsidRPr="0086134B">
        <w:rPr>
          <w:color w:val="000000"/>
        </w:rPr>
        <w:t xml:space="preserve"> сентября 20</w:t>
      </w:r>
      <w:r w:rsidR="00853391">
        <w:rPr>
          <w:color w:val="000000"/>
        </w:rPr>
        <w:t>20</w:t>
      </w:r>
      <w:r w:rsidR="00853391" w:rsidRPr="0086134B">
        <w:rPr>
          <w:color w:val="000000"/>
        </w:rPr>
        <w:t xml:space="preserve"> года на первый курс очной формы обучения, на базе основного общего образования (коррекционная школа), для получения профессионального образования по профессии 12391 «</w:t>
      </w:r>
      <w:r w:rsidR="00853391" w:rsidRPr="0086134B">
        <w:rPr>
          <w:iCs/>
        </w:rPr>
        <w:t>Изготовитель пищевых  полуфабрикатов» срок обучения 2 года в группу ИПП-20: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3391" w:rsidRPr="00377CE4" w:rsidTr="008712C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iCs/>
                <w:sz w:val="22"/>
                <w:szCs w:val="22"/>
              </w:rPr>
              <w:t xml:space="preserve"> </w:t>
            </w:r>
            <w:r w:rsidRPr="00377CE4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853391" w:rsidRPr="00377CE4" w:rsidTr="008712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91" w:rsidRPr="00377CE4" w:rsidRDefault="00DF4D7B" w:rsidP="008712C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Прокофьева Лидия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1" w:rsidRPr="00DF4D7B" w:rsidRDefault="007B227D" w:rsidP="00DF4D7B">
            <w:pPr>
              <w:jc w:val="center"/>
            </w:pPr>
            <w:r>
              <w:rPr>
                <w:lang w:val="en-US"/>
              </w:rPr>
              <w:t>1654</w:t>
            </w:r>
            <w:r w:rsidR="00DF4D7B">
              <w:t>5</w:t>
            </w:r>
          </w:p>
        </w:tc>
      </w:tr>
      <w:tr w:rsidR="00DF4D7B" w:rsidRPr="00377CE4" w:rsidTr="008712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7B" w:rsidRPr="00377CE4" w:rsidRDefault="00DF4D7B" w:rsidP="008712C7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7B" w:rsidRDefault="00DF4D7B" w:rsidP="008712C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Дивонис</w:t>
            </w:r>
            <w:proofErr w:type="spellEnd"/>
            <w:r>
              <w:rPr>
                <w:color w:val="000000"/>
                <w:lang w:eastAsia="en-US"/>
              </w:rPr>
              <w:t xml:space="preserve"> Ирина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B" w:rsidRPr="00DF4D7B" w:rsidRDefault="00DF4D7B" w:rsidP="00DF4D7B">
            <w:pPr>
              <w:jc w:val="center"/>
            </w:pPr>
            <w:r>
              <w:t>16546</w:t>
            </w:r>
          </w:p>
        </w:tc>
      </w:tr>
    </w:tbl>
    <w:p w:rsidR="007A425D" w:rsidRDefault="007A425D" w:rsidP="008F54BF">
      <w:pPr>
        <w:pStyle w:val="2"/>
        <w:numPr>
          <w:ilvl w:val="0"/>
          <w:numId w:val="30"/>
        </w:numPr>
      </w:pPr>
      <w:r>
        <w:t xml:space="preserve">Заместителю директора по </w:t>
      </w:r>
      <w:proofErr w:type="gramStart"/>
      <w:r>
        <w:t>УПР</w:t>
      </w:r>
      <w:proofErr w:type="gramEnd"/>
      <w:r>
        <w:t xml:space="preserve"> (Л.В. Пахомовой)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7A425D" w:rsidRDefault="007A425D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 xml:space="preserve">Директор                                                                                                      </w:t>
      </w:r>
      <w:proofErr w:type="spellStart"/>
      <w:r>
        <w:rPr>
          <w:bCs/>
        </w:rPr>
        <w:t>Л.В.Паникаровская</w:t>
      </w:r>
      <w:proofErr w:type="spellEnd"/>
      <w:r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D5" w:rsidRDefault="00CD68D5" w:rsidP="007E520E">
      <w:r>
        <w:separator/>
      </w:r>
    </w:p>
  </w:endnote>
  <w:endnote w:type="continuationSeparator" w:id="0">
    <w:p w:rsidR="00CD68D5" w:rsidRDefault="00CD68D5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E24A3E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E24A3E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4BF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D5" w:rsidRDefault="00CD68D5" w:rsidP="007E520E">
      <w:r>
        <w:separator/>
      </w:r>
    </w:p>
  </w:footnote>
  <w:footnote w:type="continuationSeparator" w:id="0">
    <w:p w:rsidR="00CD68D5" w:rsidRDefault="00CD68D5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4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1"/>
  </w:num>
  <w:num w:numId="22">
    <w:abstractNumId w:val="15"/>
  </w:num>
  <w:num w:numId="23">
    <w:abstractNumId w:val="23"/>
  </w:num>
  <w:num w:numId="24">
    <w:abstractNumId w:val="35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2"/>
  </w:num>
  <w:num w:numId="32">
    <w:abstractNumId w:val="17"/>
  </w:num>
  <w:num w:numId="33">
    <w:abstractNumId w:val="33"/>
  </w:num>
  <w:num w:numId="34">
    <w:abstractNumId w:val="25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3388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6CF4"/>
    <w:rsid w:val="00891EDB"/>
    <w:rsid w:val="008A1E18"/>
    <w:rsid w:val="008D14EC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755B"/>
    <w:rsid w:val="00B94E7D"/>
    <w:rsid w:val="00BC09D2"/>
    <w:rsid w:val="00BD0CF3"/>
    <w:rsid w:val="00BD467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4495"/>
    <w:rsid w:val="00CD68D5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B3010"/>
    <w:rsid w:val="00DB5000"/>
    <w:rsid w:val="00DC4F78"/>
    <w:rsid w:val="00DD20D2"/>
    <w:rsid w:val="00DD5E64"/>
    <w:rsid w:val="00DE0649"/>
    <w:rsid w:val="00DF4D7B"/>
    <w:rsid w:val="00E0129D"/>
    <w:rsid w:val="00E02FC5"/>
    <w:rsid w:val="00E044E1"/>
    <w:rsid w:val="00E07876"/>
    <w:rsid w:val="00E24A3E"/>
    <w:rsid w:val="00E32063"/>
    <w:rsid w:val="00E3439A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74B2"/>
    <w:rsid w:val="00F031A6"/>
    <w:rsid w:val="00F03F8C"/>
    <w:rsid w:val="00F43ECA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0B9B-6F6B-4DA2-BE20-5A88FAA3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5</cp:revision>
  <cp:lastPrinted>2020-09-21T09:43:00Z</cp:lastPrinted>
  <dcterms:created xsi:type="dcterms:W3CDTF">2020-09-17T07:41:00Z</dcterms:created>
  <dcterms:modified xsi:type="dcterms:W3CDTF">2020-09-21T09:52:00Z</dcterms:modified>
</cp:coreProperties>
</file>